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E233E" w14:textId="77777777" w:rsidR="00DA5B04" w:rsidRDefault="00DA5B04" w:rsidP="00DA5B04">
      <w:pPr>
        <w:widowControl w:val="0"/>
        <w:rPr>
          <w14:ligatures w14:val="none"/>
        </w:rPr>
      </w:pPr>
      <w:r>
        <w:rPr>
          <w:rFonts w:ascii="Trebuchet MS" w:hAnsi="Trebuchet MS"/>
          <w:b/>
          <w:bCs/>
          <w:color w:val="A7D600"/>
          <w:sz w:val="48"/>
          <w:szCs w:val="48"/>
          <w:lang w:val="en-US"/>
          <w14:ligatures w14:val="none"/>
        </w:rPr>
        <w:t>Lets Cook...</w:t>
      </w:r>
    </w:p>
    <w:p w14:paraId="0D4AD778" w14:textId="31513345" w:rsidR="00DA5B04" w:rsidRPr="002F4F4A" w:rsidRDefault="007F2ED2" w:rsidP="00DA5B04">
      <w:pPr>
        <w:pStyle w:val="CardTitle"/>
        <w:widowControl w:val="0"/>
        <w:rPr>
          <w:rFonts w:ascii="Trebuchet MS" w:hAnsi="Trebuchet MS"/>
          <w:color w:val="F48400"/>
          <w:lang w:val="en-US"/>
          <w14:ligatures w14:val="none"/>
        </w:rPr>
      </w:pPr>
      <w:r>
        <w:rPr>
          <w:rFonts w:ascii="Trebuchet MS" w:hAnsi="Trebuchet MS"/>
          <w:color w:val="F48400"/>
          <w:lang w:val="en-US"/>
          <w14:ligatures w14:val="none"/>
        </w:rPr>
        <w:t>Enchiladas</w:t>
      </w:r>
    </w:p>
    <w:p w14:paraId="0B38D72F" w14:textId="5108DFA0" w:rsidR="00DA5B04" w:rsidRDefault="00DA5B04" w:rsidP="00DA5B0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tbl>
      <w:tblPr>
        <w:tblW w:w="94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0"/>
        <w:gridCol w:w="2229"/>
        <w:gridCol w:w="4990"/>
      </w:tblGrid>
      <w:tr w:rsidR="00954F77" w14:paraId="06AB846E" w14:textId="77777777" w:rsidTr="00954F77">
        <w:trPr>
          <w:trHeight w:val="756"/>
        </w:trPr>
        <w:tc>
          <w:tcPr>
            <w:tcW w:w="2340" w:type="dxa"/>
            <w:tcMar>
              <w:top w:w="86" w:type="dxa"/>
              <w:left w:w="130" w:type="dxa"/>
              <w:bottom w:w="86" w:type="dxa"/>
              <w:right w:w="58" w:type="dxa"/>
            </w:tcMar>
            <w:hideMark/>
          </w:tcPr>
          <w:p w14:paraId="1EA3EF95" w14:textId="77777777" w:rsidR="00DA5B04" w:rsidRDefault="00DA5B04">
            <w:pPr>
              <w:pStyle w:val="prepcookserves"/>
              <w:widowControl w:val="0"/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</w:pPr>
            <w:r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  <w:t>Prep Time:</w:t>
            </w:r>
          </w:p>
          <w:p w14:paraId="122AE1E0" w14:textId="177566E3" w:rsidR="00DA5B04" w:rsidRPr="00DA5B04" w:rsidRDefault="007F2ED2">
            <w:pPr>
              <w:pStyle w:val="minutesservingsize"/>
              <w:widowControl w:val="0"/>
              <w:rPr>
                <w:rFonts w:ascii="Trebuchet MS" w:hAnsi="Trebuchet MS"/>
                <w:color w:val="000000"/>
                <w:lang w:val="en-US"/>
                <w14:ligatures w14:val="none"/>
              </w:rPr>
            </w:pPr>
            <w:r>
              <w:rPr>
                <w:rFonts w:ascii="Trebuchet MS" w:hAnsi="Trebuchet MS"/>
                <w:color w:val="000000"/>
                <w:lang w:val="en-US"/>
                <w14:ligatures w14:val="none"/>
              </w:rPr>
              <w:t>2</w:t>
            </w:r>
            <w:r w:rsidR="00931C2C">
              <w:rPr>
                <w:rFonts w:ascii="Trebuchet MS" w:hAnsi="Trebuchet MS"/>
                <w:color w:val="000000"/>
                <w:lang w:val="en-US"/>
                <w14:ligatures w14:val="none"/>
              </w:rPr>
              <w:t xml:space="preserve">0 </w:t>
            </w:r>
            <w:r w:rsidR="005E5037">
              <w:rPr>
                <w:rFonts w:ascii="Trebuchet MS" w:hAnsi="Trebuchet MS"/>
                <w:color w:val="000000"/>
                <w:lang w:val="en-US"/>
                <w14:ligatures w14:val="none"/>
              </w:rPr>
              <w:t>Minutes</w:t>
            </w:r>
          </w:p>
        </w:tc>
        <w:tc>
          <w:tcPr>
            <w:tcW w:w="2339" w:type="dxa"/>
            <w:tcMar>
              <w:top w:w="86" w:type="dxa"/>
              <w:left w:w="130" w:type="dxa"/>
              <w:bottom w:w="86" w:type="dxa"/>
              <w:right w:w="58" w:type="dxa"/>
            </w:tcMar>
            <w:hideMark/>
          </w:tcPr>
          <w:p w14:paraId="12281170" w14:textId="77777777" w:rsidR="00DA5B04" w:rsidRDefault="00DA5B04">
            <w:pPr>
              <w:pStyle w:val="prepcookserves"/>
              <w:widowControl w:val="0"/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</w:pPr>
            <w:r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  <w:t>Cook Time:</w:t>
            </w:r>
          </w:p>
          <w:p w14:paraId="2631BEF8" w14:textId="1A8F6E95" w:rsidR="00DA5B04" w:rsidRDefault="007F2ED2" w:rsidP="00EF666B">
            <w:pPr>
              <w:pStyle w:val="minutesservingsize"/>
              <w:widowControl w:val="0"/>
              <w:rPr>
                <w:rFonts w:ascii="Trebuchet MS" w:hAnsi="Trebuchet MS"/>
                <w:color w:val="000000"/>
                <w14:ligatures w14:val="none"/>
              </w:rPr>
            </w:pPr>
            <w:r>
              <w:rPr>
                <w:rFonts w:ascii="Trebuchet MS" w:hAnsi="Trebuchet MS"/>
                <w:color w:val="000000"/>
                <w14:ligatures w14:val="none"/>
              </w:rPr>
              <w:t>5</w:t>
            </w:r>
            <w:r w:rsidR="00DD2AE6">
              <w:rPr>
                <w:rFonts w:ascii="Trebuchet MS" w:hAnsi="Trebuchet MS"/>
                <w:color w:val="000000"/>
                <w14:ligatures w14:val="none"/>
              </w:rPr>
              <w:t>0</w:t>
            </w:r>
            <w:r w:rsidR="00DD2B83">
              <w:rPr>
                <w:rFonts w:ascii="Trebuchet MS" w:hAnsi="Trebuchet MS"/>
                <w:color w:val="000000"/>
                <w14:ligatures w14:val="none"/>
              </w:rPr>
              <w:t xml:space="preserve"> Minutes</w:t>
            </w:r>
          </w:p>
        </w:tc>
        <w:tc>
          <w:tcPr>
            <w:tcW w:w="4768" w:type="dxa"/>
            <w:tcMar>
              <w:top w:w="86" w:type="dxa"/>
              <w:left w:w="130" w:type="dxa"/>
              <w:bottom w:w="86" w:type="dxa"/>
              <w:right w:w="0" w:type="dxa"/>
            </w:tcMar>
            <w:hideMark/>
          </w:tcPr>
          <w:p w14:paraId="5D77FC4B" w14:textId="77777777" w:rsidR="00DA5B04" w:rsidRDefault="00DA5B04">
            <w:pPr>
              <w:pStyle w:val="prepcookserves"/>
              <w:widowControl w:val="0"/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</w:pPr>
            <w:r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  <w:t>Serves:</w:t>
            </w:r>
          </w:p>
          <w:p w14:paraId="5F16BF08" w14:textId="0EF47D7F" w:rsidR="00DA5B04" w:rsidRDefault="007F2ED2" w:rsidP="005E5037">
            <w:pPr>
              <w:pStyle w:val="minutesservingsize"/>
              <w:widowControl w:val="0"/>
              <w:rPr>
                <w:rFonts w:ascii="Trebuchet MS" w:hAnsi="Trebuchet MS"/>
                <w:color w:val="000000"/>
                <w14:ligatures w14:val="none"/>
              </w:rPr>
            </w:pPr>
            <w:r>
              <w:rPr>
                <w:rFonts w:ascii="Trebuchet MS" w:hAnsi="Trebuchet MS"/>
                <w:color w:val="000000"/>
                <w14:ligatures w14:val="none"/>
              </w:rPr>
              <w:t>10</w:t>
            </w:r>
          </w:p>
        </w:tc>
      </w:tr>
      <w:tr w:rsidR="00DA5B04" w14:paraId="225A76AA" w14:textId="77777777" w:rsidTr="00954F77">
        <w:trPr>
          <w:trHeight w:val="567"/>
        </w:trPr>
        <w:tc>
          <w:tcPr>
            <w:tcW w:w="9449" w:type="dxa"/>
            <w:gridSpan w:val="3"/>
            <w:tcMar>
              <w:top w:w="86" w:type="dxa"/>
              <w:left w:w="130" w:type="dxa"/>
              <w:bottom w:w="86" w:type="dxa"/>
              <w:right w:w="58" w:type="dxa"/>
            </w:tcMar>
            <w:vAlign w:val="center"/>
            <w:hideMark/>
          </w:tcPr>
          <w:p w14:paraId="7D04205C" w14:textId="6C42E354" w:rsidR="00DD2AE6" w:rsidRPr="00DD2AE6" w:rsidRDefault="00DA5B04">
            <w:pPr>
              <w:pStyle w:val="whatyoullneed"/>
              <w:widowControl w:val="0"/>
              <w:rPr>
                <w:rFonts w:ascii="Trebuchet MS" w:hAnsi="Trebuchet MS"/>
                <w:color w:val="00BEC5"/>
                <w:lang w:val="en-US"/>
                <w14:ligatures w14:val="none"/>
              </w:rPr>
            </w:pPr>
            <w:r w:rsidRPr="005E5037">
              <w:rPr>
                <w:rFonts w:ascii="Trebuchet MS" w:hAnsi="Trebuchet MS"/>
                <w:color w:val="00BEC5"/>
                <w:lang w:val="en-US"/>
                <w14:ligatures w14:val="none"/>
              </w:rPr>
              <w:t xml:space="preserve">Things you need: </w:t>
            </w:r>
            <w:r w:rsidR="005E5037">
              <w:rPr>
                <w:rFonts w:ascii="Trebuchet MS" w:hAnsi="Trebuchet MS"/>
                <w:color w:val="00BEC5"/>
                <w:lang w:val="en-US"/>
                <w14:ligatures w14:val="none"/>
              </w:rPr>
              <w:t xml:space="preserve">                Equipment:</w:t>
            </w:r>
          </w:p>
        </w:tc>
      </w:tr>
      <w:tr w:rsidR="00DA5B04" w14:paraId="7BA9F57F" w14:textId="77777777" w:rsidTr="00D14ED6">
        <w:trPr>
          <w:trHeight w:val="7786"/>
        </w:trPr>
        <w:tc>
          <w:tcPr>
            <w:tcW w:w="4680" w:type="dxa"/>
            <w:gridSpan w:val="2"/>
            <w:tcMar>
              <w:top w:w="0" w:type="dxa"/>
              <w:left w:w="130" w:type="dxa"/>
              <w:bottom w:w="0" w:type="dxa"/>
              <w:right w:w="144" w:type="dxa"/>
            </w:tcMar>
            <w:hideMark/>
          </w:tcPr>
          <w:p w14:paraId="03871A60" w14:textId="73C2EFD4" w:rsidR="000E6A45" w:rsidRPr="006075E8" w:rsidRDefault="007F2ED2" w:rsidP="000E6A45">
            <w:pPr>
              <w:pStyle w:val="Amount"/>
              <w:widowControl w:val="0"/>
              <w:spacing w:before="12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Olive Oil</w:t>
            </w:r>
          </w:p>
          <w:p w14:paraId="5F7B38E5" w14:textId="6CB2AA1F" w:rsidR="00931C2C" w:rsidRPr="006075E8" w:rsidRDefault="007F2ED2" w:rsidP="000E6A45">
            <w:pPr>
              <w:pStyle w:val="Ingredient"/>
              <w:widowControl w:val="0"/>
              <w:rPr>
                <w:rFonts w:ascii="Arial" w:hAnsi="Arial" w:cs="Arial"/>
                <w:color w:val="7F7F7F"/>
                <w:sz w:val="28"/>
                <w:szCs w:val="28"/>
                <w14:ligatures w14:val="none"/>
              </w:rPr>
            </w:pPr>
            <w:r w:rsidRPr="006075E8">
              <w:rPr>
                <w:rFonts w:ascii="Arial" w:hAnsi="Arial" w:cs="Arial"/>
                <w:color w:val="7F7F7F"/>
                <w:sz w:val="28"/>
                <w:szCs w:val="28"/>
                <w14:ligatures w14:val="none"/>
              </w:rPr>
              <w:t>3 tablespoons</w:t>
            </w:r>
          </w:p>
          <w:p w14:paraId="15429CCF" w14:textId="64E91889" w:rsidR="000E6A45" w:rsidRPr="006075E8" w:rsidRDefault="006075E8" w:rsidP="000E6A45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Rep Peppers</w:t>
            </w:r>
          </w:p>
          <w:p w14:paraId="3B60A08B" w14:textId="31CC6C4E" w:rsidR="00931C2C" w:rsidRPr="006075E8" w:rsidRDefault="006075E8" w:rsidP="000E6A45">
            <w:pPr>
              <w:pStyle w:val="Ingredient"/>
              <w:widowControl w:val="0"/>
              <w:rPr>
                <w:rFonts w:ascii="Arial" w:hAnsi="Arial" w:cs="Arial"/>
                <w:color w:val="7F7F7F"/>
                <w:sz w:val="28"/>
                <w:szCs w:val="28"/>
                <w14:ligatures w14:val="none"/>
              </w:rPr>
            </w:pPr>
            <w:r w:rsidRPr="006075E8">
              <w:rPr>
                <w:rFonts w:ascii="Arial" w:hAnsi="Arial" w:cs="Arial"/>
                <w:color w:val="7F7F7F"/>
                <w:sz w:val="28"/>
                <w:szCs w:val="28"/>
                <w14:ligatures w14:val="none"/>
              </w:rPr>
              <w:t>2 (Deseeded, chopped)</w:t>
            </w:r>
          </w:p>
          <w:p w14:paraId="04FBD083" w14:textId="2FAB34A6" w:rsidR="000E6A45" w:rsidRPr="006075E8" w:rsidRDefault="006075E8" w:rsidP="000E6A45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Red Chillies</w:t>
            </w:r>
          </w:p>
          <w:p w14:paraId="45030B3A" w14:textId="0B6EB96E" w:rsidR="00931C2C" w:rsidRPr="006075E8" w:rsidRDefault="00954F77" w:rsidP="000E6A45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3</w:t>
            </w:r>
            <w:r w:rsidR="00DD2B83"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 xml:space="preserve"> </w:t>
            </w:r>
            <w:r w:rsidR="006075E8"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(Sliced)</w:t>
            </w:r>
          </w:p>
          <w:p w14:paraId="20D2892A" w14:textId="627A7A00" w:rsidR="000E6A45" w:rsidRPr="006075E8" w:rsidRDefault="00954F77" w:rsidP="000E6A45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Red Onions</w:t>
            </w:r>
          </w:p>
          <w:p w14:paraId="2E0AB6E9" w14:textId="1594E054" w:rsidR="001A2CE6" w:rsidRPr="006075E8" w:rsidRDefault="006075E8" w:rsidP="000E6A45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2 (Sliced)</w:t>
            </w:r>
          </w:p>
          <w:p w14:paraId="6C17D31F" w14:textId="2C6EEC14" w:rsidR="001A2CE6" w:rsidRPr="006075E8" w:rsidRDefault="006075E8" w:rsidP="001A2CE6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Garlic</w:t>
            </w:r>
          </w:p>
          <w:p w14:paraId="6EEC20B8" w14:textId="5D5EB6BA" w:rsidR="00464F7D" w:rsidRPr="006075E8" w:rsidRDefault="006075E8" w:rsidP="000E6A45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2 cloves (crushed)</w:t>
            </w:r>
          </w:p>
          <w:p w14:paraId="73B02E53" w14:textId="56076C8E" w:rsidR="001A2CE6" w:rsidRPr="006075E8" w:rsidRDefault="006075E8" w:rsidP="001A2CE6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Ground Coriander</w:t>
            </w:r>
          </w:p>
          <w:p w14:paraId="6F7C6E42" w14:textId="31E5F116" w:rsidR="00052794" w:rsidRPr="006075E8" w:rsidRDefault="00954F77" w:rsidP="00DD2B83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1</w:t>
            </w:r>
            <w:r w:rsidR="006075E8"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 xml:space="preserve"> tablespoon</w:t>
            </w:r>
          </w:p>
          <w:p w14:paraId="139EBDEF" w14:textId="48723C00" w:rsidR="001A2CE6" w:rsidRPr="006075E8" w:rsidRDefault="006075E8" w:rsidP="001A2CE6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Chicken Breasts</w:t>
            </w:r>
          </w:p>
          <w:p w14:paraId="4D479FF4" w14:textId="794046B8" w:rsidR="001A2CE6" w:rsidRPr="006075E8" w:rsidRDefault="006075E8" w:rsidP="00DD2B83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 w:rsidRPr="006075E8"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6 cut into small chunks</w:t>
            </w:r>
          </w:p>
          <w:p w14:paraId="4FD025D6" w14:textId="271B49AB" w:rsidR="001A2CE6" w:rsidRPr="006075E8" w:rsidRDefault="006075E8" w:rsidP="001A2CE6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Tortillas</w:t>
            </w:r>
          </w:p>
          <w:p w14:paraId="29CC318C" w14:textId="3BCE6D34" w:rsidR="00954F77" w:rsidRPr="006075E8" w:rsidRDefault="006075E8" w:rsidP="00DD2B83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10</w:t>
            </w:r>
          </w:p>
          <w:p w14:paraId="6EDD9268" w14:textId="6415E3DB" w:rsidR="006075E8" w:rsidRPr="006075E8" w:rsidRDefault="006075E8" w:rsidP="006075E8">
            <w:pPr>
              <w:pStyle w:val="Amou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200g Cheddar Cheese</w:t>
            </w:r>
          </w:p>
          <w:p w14:paraId="45469B57" w14:textId="0ED82FC6" w:rsidR="006075E8" w:rsidRDefault="006075E8" w:rsidP="006075E8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Grated</w:t>
            </w:r>
          </w:p>
          <w:p w14:paraId="16AD7841" w14:textId="17EB075E" w:rsidR="006075E8" w:rsidRDefault="006075E8" w:rsidP="006075E8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</w:p>
          <w:p w14:paraId="2E866C01" w14:textId="5B2D45F0" w:rsidR="006075E8" w:rsidRDefault="006075E8" w:rsidP="006075E8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Refried Beans</w:t>
            </w: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br/>
              <w:t>1 tin</w:t>
            </w:r>
          </w:p>
          <w:p w14:paraId="72E0F881" w14:textId="3BAA516B" w:rsidR="006075E8" w:rsidRDefault="006075E8" w:rsidP="006075E8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</w:p>
          <w:p w14:paraId="100246B9" w14:textId="5EBB4F5E" w:rsidR="006075E8" w:rsidRDefault="006075E8" w:rsidP="006075E8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Passatta</w:t>
            </w:r>
          </w:p>
          <w:p w14:paraId="1792E09A" w14:textId="6DCB8E6E" w:rsidR="001A2CE6" w:rsidRPr="006075E8" w:rsidRDefault="006075E8" w:rsidP="00DD2B83">
            <w:pPr>
              <w:pStyle w:val="Ingredient"/>
              <w:widowControl w:val="0"/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color w:val="7F7F7F"/>
                <w:sz w:val="28"/>
                <w:szCs w:val="28"/>
                <w14:ligatures w14:val="none"/>
              </w:rPr>
              <w:t>1 700ml bottle</w:t>
            </w:r>
          </w:p>
        </w:tc>
        <w:tc>
          <w:tcPr>
            <w:tcW w:w="4768" w:type="dxa"/>
            <w:tcMar>
              <w:top w:w="0" w:type="dxa"/>
              <w:left w:w="130" w:type="dxa"/>
              <w:bottom w:w="0" w:type="dxa"/>
              <w:right w:w="0" w:type="dxa"/>
            </w:tcMar>
          </w:tcPr>
          <w:p w14:paraId="1992BC43" w14:textId="0CBFF82C" w:rsidR="00DD2AE6" w:rsidRDefault="00F86A27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  <w:t>Large pan</w:t>
            </w:r>
          </w:p>
          <w:p w14:paraId="742A104B" w14:textId="3BA06B41" w:rsidR="00F86A27" w:rsidRDefault="00F86A27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  <w:t>Frying pan</w:t>
            </w:r>
          </w:p>
          <w:p w14:paraId="143F6A18" w14:textId="62B8F900" w:rsidR="00F86A27" w:rsidRDefault="00F86A27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  <w:t>Wooden spoon</w:t>
            </w:r>
          </w:p>
          <w:p w14:paraId="6D355B80" w14:textId="77B2F27E" w:rsidR="00F86A27" w:rsidRDefault="00F86A27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  <w:t>Oven proof dish</w:t>
            </w:r>
          </w:p>
          <w:p w14:paraId="270DB0C7" w14:textId="4C331B04" w:rsidR="00F86A27" w:rsidRDefault="00F86A27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  <w:t>Chopping Board</w:t>
            </w:r>
          </w:p>
          <w:p w14:paraId="5FA0467D" w14:textId="30FB579B" w:rsidR="00F86A27" w:rsidRDefault="00F86A27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  <w:t>Sharp knife</w:t>
            </w:r>
          </w:p>
          <w:p w14:paraId="078E5D9D" w14:textId="22291D5F" w:rsidR="00F86A27" w:rsidRDefault="003E1BBE" w:rsidP="006075E8">
            <w:pPr>
              <w:pStyle w:val="Amount"/>
              <w:widowControl w:val="0"/>
              <w:rPr>
                <w:rFonts w:ascii="Trebuchet MS" w:hAnsi="Trebuchet MS"/>
                <w:color w:val="000000"/>
                <w:sz w:val="40"/>
                <w:szCs w:val="40"/>
                <w14:ligatures w14:val="none"/>
              </w:rPr>
            </w:pPr>
            <w:r>
              <w:rPr>
                <w:rFonts w:ascii="Trebuchet MS" w:hAnsi="Trebuchet MS"/>
                <w:noProof/>
                <w:color w:val="000000"/>
                <w:sz w:val="40"/>
                <w:szCs w:val="40"/>
                <w14:ligatures w14:val="none"/>
              </w:rPr>
              <w:drawing>
                <wp:inline distT="0" distB="0" distL="0" distR="0" wp14:anchorId="430D93A6" wp14:editId="663520B7">
                  <wp:extent cx="3077434" cy="231140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269" cy="2320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6AC41" w14:textId="77777777" w:rsidR="00DA5B04" w:rsidRPr="002F4F4A" w:rsidRDefault="00DA5B04" w:rsidP="00DA5B04">
      <w:pPr>
        <w:pStyle w:val="HeresHow"/>
        <w:widowControl w:val="0"/>
        <w:rPr>
          <w:rFonts w:ascii="Trebuchet MS" w:hAnsi="Trebuchet MS"/>
          <w:color w:val="00BEC5"/>
          <w:lang w:val="en-US"/>
          <w14:ligatures w14:val="none"/>
        </w:rPr>
      </w:pPr>
      <w:r w:rsidRPr="002F4F4A">
        <w:rPr>
          <w:rFonts w:ascii="Trebuchet MS" w:hAnsi="Trebuchet MS"/>
          <w:color w:val="00BEC5"/>
          <w:lang w:val="en-US"/>
          <w14:ligatures w14:val="none"/>
        </w:rPr>
        <w:lastRenderedPageBreak/>
        <w:t>Here’s How:</w:t>
      </w:r>
    </w:p>
    <w:p w14:paraId="337AEF1D" w14:textId="77777777" w:rsidR="00DA5B04" w:rsidRDefault="00DA5B04" w:rsidP="00DA5B04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0E33F98A" w14:textId="77777777" w:rsidR="00DA5B04" w:rsidRDefault="00DA5B04" w:rsidP="00DA5B0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tbl>
      <w:tblPr>
        <w:tblW w:w="102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"/>
        <w:gridCol w:w="4835"/>
        <w:gridCol w:w="993"/>
        <w:gridCol w:w="4199"/>
      </w:tblGrid>
      <w:tr w:rsidR="00DA5B04" w14:paraId="2AA3467F" w14:textId="77777777" w:rsidTr="00DA5B04">
        <w:trPr>
          <w:trHeight w:val="1749"/>
        </w:trPr>
        <w:tc>
          <w:tcPr>
            <w:tcW w:w="268" w:type="dxa"/>
            <w:tcMar>
              <w:top w:w="130" w:type="dxa"/>
              <w:left w:w="0" w:type="dxa"/>
              <w:bottom w:w="0" w:type="dxa"/>
              <w:right w:w="58" w:type="dxa"/>
            </w:tcMar>
            <w:hideMark/>
          </w:tcPr>
          <w:p w14:paraId="7AF8D9FA" w14:textId="77777777" w:rsidR="00DA5B04" w:rsidRDefault="00DA5B04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1</w:t>
            </w: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  <w:hideMark/>
          </w:tcPr>
          <w:p w14:paraId="37CF4A86" w14:textId="37CB2B8E" w:rsidR="00502747" w:rsidRDefault="006075E8" w:rsidP="00502747">
            <w:pPr>
              <w:pStyle w:val="BodyText"/>
              <w:widowControl w:val="0"/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Heat 2 tablespoons of oil in </w:t>
            </w:r>
            <w:r w:rsidR="009F61D6"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a big</w:t>
            </w: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 pan. Fry the onions, peppers, chilli and garlic for 10 mins. </w:t>
            </w:r>
          </w:p>
          <w:p w14:paraId="23AB9D29" w14:textId="1CE5CBD4" w:rsidR="006075E8" w:rsidRDefault="006075E8" w:rsidP="00502747">
            <w:pPr>
              <w:pStyle w:val="BodyText"/>
              <w:widowControl w:val="0"/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Stir in </w:t>
            </w:r>
            <w:r w:rsidR="008D5160"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the ground coriander.</w:t>
            </w:r>
          </w:p>
          <w:p w14:paraId="36C932B2" w14:textId="233F3651" w:rsidR="008D5160" w:rsidRDefault="009F61D6" w:rsidP="00502747">
            <w:pPr>
              <w:pStyle w:val="BodyText"/>
              <w:widowControl w:val="0"/>
              <w:rPr>
                <w:rFonts w:ascii="Arial" w:hAnsi="Arial" w:cs="Arial"/>
                <w:color w:val="7F7F7F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Get another pan. H</w:t>
            </w:r>
            <w:r w:rsidR="008D5160"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eat 1 tablespoon of oil</w:t>
            </w: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. F</w:t>
            </w:r>
            <w:r w:rsidR="008D5160"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ry the chicken until it is golden.</w:t>
            </w:r>
          </w:p>
          <w:p w14:paraId="266AD684" w14:textId="77777777" w:rsidR="00DA5B04" w:rsidRPr="00FF45EB" w:rsidRDefault="00502747" w:rsidP="00FF45EB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993" w:type="dxa"/>
          </w:tcPr>
          <w:p w14:paraId="6BB445A4" w14:textId="7DC4653E" w:rsidR="00DA5B04" w:rsidRDefault="006075E8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4624" behindDoc="0" locked="0" layoutInCell="1" allowOverlap="1" wp14:anchorId="5A312832" wp14:editId="2C0E7574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33655</wp:posOffset>
                  </wp:positionV>
                  <wp:extent cx="1483995" cy="1111885"/>
                  <wp:effectExtent l="0" t="0" r="190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9" w:type="dxa"/>
          </w:tcPr>
          <w:p w14:paraId="7DE08D8D" w14:textId="7FBFD7BD" w:rsidR="00DA5B04" w:rsidRDefault="00DA5B04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</w:tr>
      <w:tr w:rsidR="00DA5B04" w14:paraId="3C76EA1E" w14:textId="77777777" w:rsidTr="00DA5B04">
        <w:trPr>
          <w:trHeight w:val="1809"/>
        </w:trPr>
        <w:tc>
          <w:tcPr>
            <w:tcW w:w="268" w:type="dxa"/>
            <w:tcMar>
              <w:top w:w="130" w:type="dxa"/>
              <w:left w:w="0" w:type="dxa"/>
              <w:bottom w:w="0" w:type="dxa"/>
              <w:right w:w="58" w:type="dxa"/>
            </w:tcMar>
            <w:hideMark/>
          </w:tcPr>
          <w:p w14:paraId="54D43BBF" w14:textId="77777777" w:rsidR="00DA5B04" w:rsidRDefault="00DA5B04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2</w:t>
            </w: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  <w:hideMark/>
          </w:tcPr>
          <w:p w14:paraId="6D04DE68" w14:textId="2F5F3E49" w:rsidR="00DA5B04" w:rsidRPr="005E5037" w:rsidRDefault="008D5160" w:rsidP="00D57F28">
            <w:pPr>
              <w:pStyle w:val="BodyText"/>
              <w:widowControl w:val="0"/>
              <w:rPr>
                <w:rFonts w:ascii="Areal" w:hAnsi="Areal"/>
                <w:color w:val="7F7F7F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Stir in the beans and sweetcorn (optional). Then add 150ml passata. Stir together.</w:t>
            </w:r>
          </w:p>
        </w:tc>
        <w:tc>
          <w:tcPr>
            <w:tcW w:w="993" w:type="dxa"/>
          </w:tcPr>
          <w:p w14:paraId="6ED53BAE" w14:textId="6905CFE1" w:rsidR="00DA5B04" w:rsidRDefault="00DA5B04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199" w:type="dxa"/>
          </w:tcPr>
          <w:p w14:paraId="055F84D1" w14:textId="1F04DB48" w:rsidR="00DA5B04" w:rsidRDefault="00285E30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5648" behindDoc="0" locked="0" layoutInCell="1" allowOverlap="1" wp14:anchorId="6B702336" wp14:editId="5802486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-140004</wp:posOffset>
                  </wp:positionV>
                  <wp:extent cx="1409383" cy="1101565"/>
                  <wp:effectExtent l="0" t="0" r="635" b="381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383" cy="110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5B04" w14:paraId="500EF3CB" w14:textId="77777777" w:rsidTr="00DA5B04">
        <w:trPr>
          <w:trHeight w:val="1689"/>
        </w:trPr>
        <w:tc>
          <w:tcPr>
            <w:tcW w:w="268" w:type="dxa"/>
            <w:tcMar>
              <w:top w:w="130" w:type="dxa"/>
              <w:left w:w="0" w:type="dxa"/>
              <w:bottom w:w="58" w:type="dxa"/>
              <w:right w:w="58" w:type="dxa"/>
            </w:tcMar>
            <w:hideMark/>
          </w:tcPr>
          <w:p w14:paraId="39005079" w14:textId="77777777" w:rsidR="00DA5B04" w:rsidRDefault="00DA5B04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3</w:t>
            </w: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  <w:hideMark/>
          </w:tcPr>
          <w:p w14:paraId="3A6DA940" w14:textId="6C54E347" w:rsidR="00DA5B04" w:rsidRDefault="008D5160" w:rsidP="008D5160">
            <w:pPr>
              <w:widowControl w:val="0"/>
              <w:rPr>
                <w:rFonts w:ascii="Areal" w:hAnsi="Areal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Lay the tortillas in an oven proof dish. </w:t>
            </w:r>
            <w:r w:rsidR="00325011"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Put some of the mixture in the tortilla.</w:t>
            </w: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 Fold the ends of the tortillas over and roll it up. Pour some passata sauce over the to</w:t>
            </w:r>
            <w:r w:rsidR="00325011"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p.</w:t>
            </w: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 Top with cheese.</w:t>
            </w:r>
            <w:r w:rsidR="00DA5B04">
              <w:rPr>
                <w:rFonts w:ascii="Areal" w:hAnsi="Areal"/>
                <w:sz w:val="28"/>
                <w:szCs w:val="28"/>
                <w:lang w:val="en-US"/>
                <w14:ligatures w14:val="none"/>
              </w:rPr>
              <w:t> </w:t>
            </w:r>
          </w:p>
        </w:tc>
        <w:tc>
          <w:tcPr>
            <w:tcW w:w="993" w:type="dxa"/>
          </w:tcPr>
          <w:p w14:paraId="1C02BD84" w14:textId="264F5F8A" w:rsidR="00DA5B04" w:rsidRDefault="00DA5B04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199" w:type="dxa"/>
          </w:tcPr>
          <w:p w14:paraId="302D2C73" w14:textId="4E10FDA2" w:rsidR="00DA5B04" w:rsidRDefault="008D5160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6672" behindDoc="0" locked="0" layoutInCell="1" allowOverlap="1" wp14:anchorId="535ED46A" wp14:editId="4F75932C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29210</wp:posOffset>
                  </wp:positionV>
                  <wp:extent cx="1370330" cy="1101090"/>
                  <wp:effectExtent l="0" t="0" r="1270" b="381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30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5B04" w14:paraId="14A74798" w14:textId="77777777" w:rsidTr="00DA5B04">
        <w:trPr>
          <w:trHeight w:val="1860"/>
        </w:trPr>
        <w:tc>
          <w:tcPr>
            <w:tcW w:w="268" w:type="dxa"/>
            <w:tcMar>
              <w:top w:w="130" w:type="dxa"/>
              <w:left w:w="0" w:type="dxa"/>
              <w:bottom w:w="58" w:type="dxa"/>
              <w:right w:w="58" w:type="dxa"/>
            </w:tcMar>
            <w:hideMark/>
          </w:tcPr>
          <w:p w14:paraId="68AB9F8A" w14:textId="77777777" w:rsidR="00DA5B04" w:rsidRDefault="00DA5B04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4</w:t>
            </w: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  <w:hideMark/>
          </w:tcPr>
          <w:p w14:paraId="32CE8EAA" w14:textId="0FA00B6A" w:rsidR="008D5160" w:rsidRDefault="008D5160" w:rsidP="00B425EF">
            <w:pPr>
              <w:pStyle w:val="BodyText"/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Heat the oven to 200c/180c fan/ gas 6 and bake for 30 mins. </w:t>
            </w:r>
          </w:p>
          <w:p w14:paraId="1B146772" w14:textId="055DF850" w:rsidR="00DA5B04" w:rsidRPr="005E5037" w:rsidRDefault="008D5160" w:rsidP="00B425EF">
            <w:pPr>
              <w:pStyle w:val="BodyText"/>
              <w:rPr>
                <w:rFonts w:ascii="Areal" w:hAnsi="Areal"/>
                <w:color w:val="7F7F7F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Enjoy!</w:t>
            </w:r>
            <w:r w:rsidR="00D57F28"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93" w:type="dxa"/>
          </w:tcPr>
          <w:p w14:paraId="78D152FB" w14:textId="0A78802D" w:rsidR="00DA5B04" w:rsidRDefault="00285E30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7696" behindDoc="0" locked="0" layoutInCell="1" allowOverlap="1" wp14:anchorId="600E2BB7" wp14:editId="1D936C2D">
                  <wp:simplePos x="0" y="0"/>
                  <wp:positionH relativeFrom="column">
                    <wp:posOffset>623842</wp:posOffset>
                  </wp:positionH>
                  <wp:positionV relativeFrom="paragraph">
                    <wp:posOffset>65306</wp:posOffset>
                  </wp:positionV>
                  <wp:extent cx="1468295" cy="1101565"/>
                  <wp:effectExtent l="0" t="0" r="0" b="381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295" cy="110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9" w:type="dxa"/>
          </w:tcPr>
          <w:p w14:paraId="11696DD5" w14:textId="77777777" w:rsidR="00DA5B04" w:rsidRDefault="00DA5B04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</w:tr>
      <w:tr w:rsidR="00DA5B04" w14:paraId="10A25D46" w14:textId="77777777" w:rsidTr="008D5160">
        <w:trPr>
          <w:trHeight w:val="1786"/>
        </w:trPr>
        <w:tc>
          <w:tcPr>
            <w:tcW w:w="268" w:type="dxa"/>
            <w:tcMar>
              <w:top w:w="130" w:type="dxa"/>
              <w:left w:w="0" w:type="dxa"/>
              <w:bottom w:w="58" w:type="dxa"/>
              <w:right w:w="58" w:type="dxa"/>
            </w:tcMar>
            <w:hideMark/>
          </w:tcPr>
          <w:p w14:paraId="70724312" w14:textId="23E1C170" w:rsidR="00DA5B04" w:rsidRDefault="00DA5B04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</w:tcPr>
          <w:p w14:paraId="6A83F3DC" w14:textId="3E217066" w:rsidR="00DA5B04" w:rsidRDefault="00DA5B04" w:rsidP="00B425EF">
            <w:pPr>
              <w:widowControl w:val="0"/>
              <w:rPr>
                <w:rFonts w:ascii="Areal" w:hAnsi="Areal"/>
                <w:sz w:val="36"/>
                <w:szCs w:val="36"/>
                <w:lang w:val="en-US"/>
                <w14:ligatures w14:val="none"/>
              </w:rPr>
            </w:pPr>
          </w:p>
        </w:tc>
        <w:tc>
          <w:tcPr>
            <w:tcW w:w="993" w:type="dxa"/>
          </w:tcPr>
          <w:p w14:paraId="632F3588" w14:textId="010BD61B" w:rsidR="00DA5B04" w:rsidRDefault="00DA5B04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199" w:type="dxa"/>
          </w:tcPr>
          <w:p w14:paraId="2D32CAFF" w14:textId="77777777" w:rsidR="00DA5B04" w:rsidRDefault="00DA5B04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</w:tr>
      <w:tr w:rsidR="00DA5B04" w14:paraId="4FB1916D" w14:textId="77777777" w:rsidTr="008D5160">
        <w:trPr>
          <w:trHeight w:val="1726"/>
        </w:trPr>
        <w:tc>
          <w:tcPr>
            <w:tcW w:w="268" w:type="dxa"/>
            <w:tcMar>
              <w:top w:w="130" w:type="dxa"/>
              <w:left w:w="0" w:type="dxa"/>
              <w:bottom w:w="58" w:type="dxa"/>
              <w:right w:w="58" w:type="dxa"/>
            </w:tcMar>
            <w:hideMark/>
          </w:tcPr>
          <w:p w14:paraId="3FE10897" w14:textId="6CB88C19" w:rsidR="00DA5B04" w:rsidRDefault="00DA5B04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</w:tcPr>
          <w:p w14:paraId="3713719B" w14:textId="30529F5D" w:rsidR="00DA5B04" w:rsidRPr="008B0E2F" w:rsidRDefault="00DA5B04" w:rsidP="00B425EF">
            <w:pPr>
              <w:pStyle w:val="BodyText"/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14:paraId="7FFA1E99" w14:textId="77777777" w:rsidR="00DA5B04" w:rsidRDefault="00DA5B04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199" w:type="dxa"/>
          </w:tcPr>
          <w:p w14:paraId="3974C4E0" w14:textId="26C6B676" w:rsidR="00DA5B04" w:rsidRDefault="00DA5B04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</w:tr>
    </w:tbl>
    <w:p w14:paraId="6A24EA72" w14:textId="7EE388B3" w:rsidR="00DA5B04" w:rsidRDefault="00DA5B04" w:rsidP="008D5160"/>
    <w:sectPr w:rsidR="00DA5B04" w:rsidSect="005E5037">
      <w:footerReference w:type="default" r:id="rId12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7A17B" w14:textId="77777777" w:rsidR="00705CC8" w:rsidRDefault="00705CC8" w:rsidP="00705CC8">
      <w:pPr>
        <w:spacing w:after="0" w:line="240" w:lineRule="auto"/>
      </w:pPr>
      <w:r>
        <w:separator/>
      </w:r>
    </w:p>
  </w:endnote>
  <w:endnote w:type="continuationSeparator" w:id="0">
    <w:p w14:paraId="1D102EC3" w14:textId="77777777" w:rsidR="00705CC8" w:rsidRDefault="00705CC8" w:rsidP="00705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e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3F263" w14:textId="77777777" w:rsidR="00705CC8" w:rsidRDefault="00705CC8">
    <w:pPr>
      <w:pStyle w:val="Footer"/>
    </w:pP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2767BB39" wp14:editId="51865472">
              <wp:simplePos x="0" y="0"/>
              <wp:positionH relativeFrom="column">
                <wp:posOffset>0</wp:posOffset>
              </wp:positionH>
              <wp:positionV relativeFrom="paragraph">
                <wp:posOffset>36195</wp:posOffset>
              </wp:positionV>
              <wp:extent cx="7839075" cy="331470"/>
              <wp:effectExtent l="0" t="0" r="4445" b="444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39075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69676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96271FB" w14:textId="77777777" w:rsidR="00705CC8" w:rsidRDefault="00705CC8" w:rsidP="00705CC8">
                          <w:pPr>
                            <w:widowControl w:val="0"/>
                            <w:rPr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color w:val="44546A"/>
                              <w:sz w:val="24"/>
                              <w:szCs w:val="24"/>
                              <w14:ligatures w14:val="none"/>
                            </w:rPr>
                            <w:t>This recipe may contain things you are allergic to. Always check the list of ingredients.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14:ligatures w14:val="non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67BB3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2.85pt;width:617.25pt;height:26.1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" filled="f" fillcolor="#69676d" stroked="f" strokecolor="black [0]" strokeweight="2pt">
              <v:textbox inset="2.88pt,2.88pt,2.88pt,2.88pt">
                <w:txbxContent>
                  <w:p w14:paraId="296271FB" w14:textId="77777777" w:rsidR="00705CC8" w:rsidRDefault="00705CC8" w:rsidP="00705CC8">
                    <w:pPr>
                      <w:widowControl w:val="0"/>
                      <w:rPr>
                        <w14:ligatures w14:val="none"/>
                      </w:rPr>
                    </w:pPr>
                    <w:r>
                      <w:rPr>
                        <w:rFonts w:ascii="Arial" w:hAnsi="Arial" w:cs="Arial"/>
                        <w:color w:val="44546A"/>
                        <w:sz w:val="24"/>
                        <w:szCs w:val="24"/>
                        <w14:ligatures w14:val="none"/>
                      </w:rPr>
                      <w:t>This recipe may contain things you are allergic to. Always check the list of ingredients.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14:ligatures w14:val="none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2F69F33" w14:textId="77777777" w:rsidR="00705CC8" w:rsidRDefault="00705C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0A927" w14:textId="77777777" w:rsidR="00705CC8" w:rsidRDefault="00705CC8" w:rsidP="00705CC8">
      <w:pPr>
        <w:spacing w:after="0" w:line="240" w:lineRule="auto"/>
      </w:pPr>
      <w:r>
        <w:separator/>
      </w:r>
    </w:p>
  </w:footnote>
  <w:footnote w:type="continuationSeparator" w:id="0">
    <w:p w14:paraId="0155B798" w14:textId="77777777" w:rsidR="00705CC8" w:rsidRDefault="00705CC8" w:rsidP="00705C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B04"/>
    <w:rsid w:val="00052794"/>
    <w:rsid w:val="00077F1B"/>
    <w:rsid w:val="00092A4F"/>
    <w:rsid w:val="000B2C09"/>
    <w:rsid w:val="000E6A45"/>
    <w:rsid w:val="00102B9E"/>
    <w:rsid w:val="001054C1"/>
    <w:rsid w:val="001164B8"/>
    <w:rsid w:val="001A2CE6"/>
    <w:rsid w:val="001A76AA"/>
    <w:rsid w:val="001F615A"/>
    <w:rsid w:val="00244ACC"/>
    <w:rsid w:val="00285E30"/>
    <w:rsid w:val="002F4F4A"/>
    <w:rsid w:val="00325011"/>
    <w:rsid w:val="003E1BBE"/>
    <w:rsid w:val="00405548"/>
    <w:rsid w:val="00446572"/>
    <w:rsid w:val="00464F7D"/>
    <w:rsid w:val="00502747"/>
    <w:rsid w:val="005E5037"/>
    <w:rsid w:val="006075E8"/>
    <w:rsid w:val="006A0131"/>
    <w:rsid w:val="006E6BC1"/>
    <w:rsid w:val="00705CC8"/>
    <w:rsid w:val="0077081D"/>
    <w:rsid w:val="007F2ED2"/>
    <w:rsid w:val="008503C1"/>
    <w:rsid w:val="00875DE7"/>
    <w:rsid w:val="00876D93"/>
    <w:rsid w:val="008B0E2F"/>
    <w:rsid w:val="008D5160"/>
    <w:rsid w:val="00931C2C"/>
    <w:rsid w:val="00954F77"/>
    <w:rsid w:val="00961714"/>
    <w:rsid w:val="00970BF1"/>
    <w:rsid w:val="009836D3"/>
    <w:rsid w:val="0099537B"/>
    <w:rsid w:val="009A1F17"/>
    <w:rsid w:val="009F61D6"/>
    <w:rsid w:val="00A538FA"/>
    <w:rsid w:val="00AC2A5A"/>
    <w:rsid w:val="00B425EF"/>
    <w:rsid w:val="00B47548"/>
    <w:rsid w:val="00B65D88"/>
    <w:rsid w:val="00B91459"/>
    <w:rsid w:val="00BC6734"/>
    <w:rsid w:val="00C94068"/>
    <w:rsid w:val="00CB2D92"/>
    <w:rsid w:val="00CC5D80"/>
    <w:rsid w:val="00CD7AE1"/>
    <w:rsid w:val="00D14ED6"/>
    <w:rsid w:val="00D57F28"/>
    <w:rsid w:val="00DA5B04"/>
    <w:rsid w:val="00DC4558"/>
    <w:rsid w:val="00DD2221"/>
    <w:rsid w:val="00DD2AE6"/>
    <w:rsid w:val="00DD2B83"/>
    <w:rsid w:val="00EC0B32"/>
    <w:rsid w:val="00EF666B"/>
    <w:rsid w:val="00F576CA"/>
    <w:rsid w:val="00F60A13"/>
    <w:rsid w:val="00F60F82"/>
    <w:rsid w:val="00F86A27"/>
    <w:rsid w:val="00F91BF6"/>
    <w:rsid w:val="00FF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6054091"/>
  <w15:chartTrackingRefBased/>
  <w15:docId w15:val="{8FB64AFF-3D0C-42B0-A9B0-75C3B573B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B04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rdTitle">
    <w:name w:val="Card Title"/>
    <w:basedOn w:val="Normal"/>
    <w:rsid w:val="00DA5B04"/>
    <w:pPr>
      <w:spacing w:after="0" w:line="187" w:lineRule="auto"/>
    </w:pPr>
    <w:rPr>
      <w:rFonts w:ascii="Century Gothic" w:hAnsi="Century Gothic" w:cs="Times New Roman"/>
      <w:color w:val="69676D"/>
      <w:sz w:val="140"/>
      <w:szCs w:val="140"/>
    </w:rPr>
  </w:style>
  <w:style w:type="paragraph" w:customStyle="1" w:styleId="prepcookserves">
    <w:name w:val="prep/cook/serves"/>
    <w:basedOn w:val="Normal"/>
    <w:rsid w:val="00DA5B04"/>
    <w:pPr>
      <w:spacing w:after="20" w:line="201" w:lineRule="auto"/>
    </w:pPr>
    <w:rPr>
      <w:rFonts w:ascii="Century Gothic" w:hAnsi="Century Gothic" w:cs="Times New Roman"/>
      <w:color w:val="FFFFFF"/>
      <w:sz w:val="40"/>
      <w:szCs w:val="40"/>
    </w:rPr>
  </w:style>
  <w:style w:type="paragraph" w:customStyle="1" w:styleId="minutesservingsize">
    <w:name w:val="minutes/serving size"/>
    <w:basedOn w:val="Normal"/>
    <w:rsid w:val="00DA5B04"/>
    <w:pPr>
      <w:spacing w:before="120" w:after="20" w:line="201" w:lineRule="auto"/>
    </w:pPr>
    <w:rPr>
      <w:rFonts w:ascii="Century Gothic" w:hAnsi="Century Gothic" w:cs="Times New Roman"/>
      <w:color w:val="69676D"/>
      <w:sz w:val="40"/>
      <w:szCs w:val="40"/>
    </w:rPr>
  </w:style>
  <w:style w:type="paragraph" w:customStyle="1" w:styleId="whatyoullneed">
    <w:name w:val="what you'll need"/>
    <w:basedOn w:val="Normal"/>
    <w:rsid w:val="00DA5B04"/>
    <w:pPr>
      <w:spacing w:after="20" w:line="216" w:lineRule="auto"/>
    </w:pPr>
    <w:rPr>
      <w:rFonts w:ascii="Century Gothic" w:hAnsi="Century Gothic" w:cs="Times New Roman"/>
      <w:color w:val="555442"/>
      <w:sz w:val="40"/>
      <w:szCs w:val="56"/>
    </w:rPr>
  </w:style>
  <w:style w:type="paragraph" w:customStyle="1" w:styleId="Amount">
    <w:name w:val="Amount"/>
    <w:basedOn w:val="Normal"/>
    <w:rsid w:val="00DA5B04"/>
    <w:pPr>
      <w:spacing w:before="240" w:after="20" w:line="223" w:lineRule="auto"/>
    </w:pPr>
    <w:rPr>
      <w:rFonts w:ascii="Century Gothic" w:hAnsi="Century Gothic" w:cs="Times New Roman"/>
      <w:color w:val="EE6B58"/>
      <w:sz w:val="36"/>
      <w:szCs w:val="36"/>
    </w:rPr>
  </w:style>
  <w:style w:type="paragraph" w:customStyle="1" w:styleId="Ingredient">
    <w:name w:val="Ingredient"/>
    <w:basedOn w:val="Normal"/>
    <w:rsid w:val="00DA5B04"/>
    <w:pPr>
      <w:spacing w:after="20" w:line="216" w:lineRule="auto"/>
    </w:pPr>
    <w:rPr>
      <w:rFonts w:ascii="Century Gothic" w:hAnsi="Century Gothic" w:cs="Times New Roman"/>
      <w:color w:val="FFFFFF"/>
      <w:sz w:val="22"/>
      <w:szCs w:val="22"/>
    </w:rPr>
  </w:style>
  <w:style w:type="paragraph" w:customStyle="1" w:styleId="HeresHow">
    <w:name w:val="Heres How"/>
    <w:basedOn w:val="Normal"/>
    <w:rsid w:val="00DA5B04"/>
    <w:pPr>
      <w:spacing w:after="0"/>
    </w:pPr>
    <w:rPr>
      <w:rFonts w:ascii="Century Gothic" w:hAnsi="Century Gothic" w:cs="Times New Roman"/>
      <w:color w:val="FFFFFF"/>
      <w:sz w:val="56"/>
      <w:szCs w:val="56"/>
    </w:rPr>
  </w:style>
  <w:style w:type="paragraph" w:styleId="BodyText">
    <w:name w:val="Body Text"/>
    <w:link w:val="BodyTextChar"/>
    <w:uiPriority w:val="99"/>
    <w:unhideWhenUsed/>
    <w:rsid w:val="00DA5B04"/>
    <w:pPr>
      <w:spacing w:before="60" w:after="0" w:line="240" w:lineRule="auto"/>
    </w:pPr>
    <w:rPr>
      <w:rFonts w:ascii="Century Gothic" w:eastAsia="Times New Roman" w:hAnsi="Century Gothic" w:cs="Times New Roman"/>
      <w:color w:val="FFFFFF"/>
      <w:kern w:val="28"/>
      <w:lang w:eastAsia="en-GB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rsid w:val="00DA5B04"/>
    <w:rPr>
      <w:rFonts w:ascii="Century Gothic" w:eastAsia="Times New Roman" w:hAnsi="Century Gothic" w:cs="Times New Roman"/>
      <w:color w:val="000000"/>
      <w:kern w:val="28"/>
      <w:lang w:eastAsia="en-GB"/>
      <w14:ligatures w14:val="standard"/>
      <w14:cntxtAlts/>
    </w:rPr>
  </w:style>
  <w:style w:type="paragraph" w:customStyle="1" w:styleId="InstructionNumbers">
    <w:name w:val="Instruction Numbers"/>
    <w:basedOn w:val="Normal"/>
    <w:rsid w:val="00DA5B04"/>
    <w:pPr>
      <w:spacing w:after="0"/>
    </w:pPr>
    <w:rPr>
      <w:rFonts w:ascii="Century Gothic" w:hAnsi="Century Gothic" w:cs="Times New Roman"/>
      <w:color w:val="EE6B58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05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CC8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705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CC8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B6DDB-3098-4C26-9E8A-325BF13DA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Hoyland, Kirsty</dc:creator>
  <cp:keywords/>
  <dc:description/>
  <cp:lastModifiedBy>Linley, Jodie</cp:lastModifiedBy>
  <cp:revision>6</cp:revision>
  <dcterms:created xsi:type="dcterms:W3CDTF">2023-03-02T15:50:00Z</dcterms:created>
  <dcterms:modified xsi:type="dcterms:W3CDTF">2023-03-06T12:19:00Z</dcterms:modified>
</cp:coreProperties>
</file>